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80" w:rightFromText="180" w:vertAnchor="text" w:tblpX="10214" w:tblpY="-3251"/>
        <w:tblOverlap w:val="never"/>
        <w:tblW w:w="1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3" w:type="dxa"/>
          </w:tcPr>
          <w:p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江苏省第三届科技馆辅导员大赛报名表</w:t>
      </w:r>
    </w:p>
    <w:tbl>
      <w:tblPr>
        <w:tblStyle w:val="7"/>
        <w:tblpPr w:leftFromText="180" w:rightFromText="180" w:vertAnchor="text" w:horzAnchor="page" w:tblpX="1544" w:tblpY="49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80"/>
        <w:gridCol w:w="870"/>
        <w:gridCol w:w="2801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参赛单位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395" w:type="dxa"/>
            <w:gridSpan w:val="4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领队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职称</w:t>
            </w:r>
          </w:p>
        </w:tc>
        <w:tc>
          <w:tcPr>
            <w:tcW w:w="234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8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right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展品辅导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选手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职称</w:t>
            </w:r>
          </w:p>
        </w:tc>
        <w:tc>
          <w:tcPr>
            <w:tcW w:w="234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参赛项目名称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65" w:type="dxa"/>
            <w:vMerge w:val="continue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科学实验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Merge w:val="restart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Merge w:val="restart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5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ind w:firstLine="560"/>
              <w:jc w:val="both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344" w:type="dxa"/>
            <w:vMerge w:val="continue"/>
            <w:tcBorders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住宿信息</w:t>
            </w:r>
          </w:p>
        </w:tc>
        <w:tc>
          <w:tcPr>
            <w:tcW w:w="7395" w:type="dxa"/>
            <w:gridSpan w:val="4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   标  间：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间    单  间：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 xml:space="preserve"> 间</w:t>
            </w:r>
            <w:bookmarkStart w:id="0" w:name="_GoBack"/>
            <w:bookmarkEnd w:id="0"/>
          </w:p>
        </w:tc>
      </w:tr>
    </w:tbl>
    <w:p>
      <w:pPr>
        <w:tabs>
          <w:tab w:val="left" w:pos="1071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1071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备注：在宁参赛人员不安排住宿。</w:t>
      </w:r>
    </w:p>
    <w:sectPr>
      <w:footerReference r:id="rId3" w:type="default"/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40851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NDI3MzU3MDU4YWI2MGY2MmNiZmE1OTJjNWU2YzcifQ=="/>
  </w:docVars>
  <w:rsids>
    <w:rsidRoot w:val="00A61CB5"/>
    <w:rsid w:val="00012FB1"/>
    <w:rsid w:val="000425CE"/>
    <w:rsid w:val="0012051F"/>
    <w:rsid w:val="001734A6"/>
    <w:rsid w:val="00174F11"/>
    <w:rsid w:val="001863C1"/>
    <w:rsid w:val="001A0B04"/>
    <w:rsid w:val="001F24B2"/>
    <w:rsid w:val="002574D2"/>
    <w:rsid w:val="002654A7"/>
    <w:rsid w:val="00281F3D"/>
    <w:rsid w:val="002B0687"/>
    <w:rsid w:val="002C5A23"/>
    <w:rsid w:val="003123E6"/>
    <w:rsid w:val="00317BFF"/>
    <w:rsid w:val="00344D30"/>
    <w:rsid w:val="00352B61"/>
    <w:rsid w:val="003C2B28"/>
    <w:rsid w:val="003D01E9"/>
    <w:rsid w:val="003D16E1"/>
    <w:rsid w:val="003F13A3"/>
    <w:rsid w:val="00402886"/>
    <w:rsid w:val="00410FBF"/>
    <w:rsid w:val="00440AF2"/>
    <w:rsid w:val="0047629B"/>
    <w:rsid w:val="004A6DDF"/>
    <w:rsid w:val="00511460"/>
    <w:rsid w:val="005B0766"/>
    <w:rsid w:val="005B6962"/>
    <w:rsid w:val="005B6AB4"/>
    <w:rsid w:val="005C3431"/>
    <w:rsid w:val="005C76C1"/>
    <w:rsid w:val="005F752C"/>
    <w:rsid w:val="006239F5"/>
    <w:rsid w:val="0063663E"/>
    <w:rsid w:val="00636F91"/>
    <w:rsid w:val="00673F7A"/>
    <w:rsid w:val="006A154B"/>
    <w:rsid w:val="007175CD"/>
    <w:rsid w:val="00732EB5"/>
    <w:rsid w:val="007427FB"/>
    <w:rsid w:val="007C636F"/>
    <w:rsid w:val="007E6469"/>
    <w:rsid w:val="007F598B"/>
    <w:rsid w:val="008C0299"/>
    <w:rsid w:val="008E219A"/>
    <w:rsid w:val="008E65A9"/>
    <w:rsid w:val="00931D0E"/>
    <w:rsid w:val="00937230"/>
    <w:rsid w:val="00943E3B"/>
    <w:rsid w:val="00972AE5"/>
    <w:rsid w:val="00987177"/>
    <w:rsid w:val="009A33FB"/>
    <w:rsid w:val="009E6723"/>
    <w:rsid w:val="00A05A9C"/>
    <w:rsid w:val="00A151A0"/>
    <w:rsid w:val="00A42EDB"/>
    <w:rsid w:val="00A61CB5"/>
    <w:rsid w:val="00A67413"/>
    <w:rsid w:val="00A87C0D"/>
    <w:rsid w:val="00A87EB6"/>
    <w:rsid w:val="00AB2B65"/>
    <w:rsid w:val="00AD5C5B"/>
    <w:rsid w:val="00AE6651"/>
    <w:rsid w:val="00AF2F25"/>
    <w:rsid w:val="00B1147F"/>
    <w:rsid w:val="00B45C8E"/>
    <w:rsid w:val="00B70029"/>
    <w:rsid w:val="00B7549B"/>
    <w:rsid w:val="00B93D88"/>
    <w:rsid w:val="00C357C2"/>
    <w:rsid w:val="00C36D20"/>
    <w:rsid w:val="00C81DF0"/>
    <w:rsid w:val="00C937D7"/>
    <w:rsid w:val="00CA6928"/>
    <w:rsid w:val="00CF2108"/>
    <w:rsid w:val="00D16FE1"/>
    <w:rsid w:val="00D8128A"/>
    <w:rsid w:val="00DB17C3"/>
    <w:rsid w:val="00DB709B"/>
    <w:rsid w:val="00DC0736"/>
    <w:rsid w:val="00DE4F1F"/>
    <w:rsid w:val="00E12BD3"/>
    <w:rsid w:val="00E35A81"/>
    <w:rsid w:val="00E370F1"/>
    <w:rsid w:val="00E6307E"/>
    <w:rsid w:val="00E73787"/>
    <w:rsid w:val="00E84CEB"/>
    <w:rsid w:val="00EF7EFC"/>
    <w:rsid w:val="00F069FC"/>
    <w:rsid w:val="00F26A68"/>
    <w:rsid w:val="00F3513C"/>
    <w:rsid w:val="00F42FC6"/>
    <w:rsid w:val="00F46BED"/>
    <w:rsid w:val="00F60EC5"/>
    <w:rsid w:val="00F67FE5"/>
    <w:rsid w:val="00FC5261"/>
    <w:rsid w:val="00FD1246"/>
    <w:rsid w:val="00FE5C26"/>
    <w:rsid w:val="0201305C"/>
    <w:rsid w:val="06B623E7"/>
    <w:rsid w:val="07296F8D"/>
    <w:rsid w:val="099401A2"/>
    <w:rsid w:val="12364AD2"/>
    <w:rsid w:val="129E56CD"/>
    <w:rsid w:val="141522FC"/>
    <w:rsid w:val="15597637"/>
    <w:rsid w:val="17EE159B"/>
    <w:rsid w:val="2AE01056"/>
    <w:rsid w:val="2C6B1754"/>
    <w:rsid w:val="2F862216"/>
    <w:rsid w:val="30BB3443"/>
    <w:rsid w:val="32BD2FE4"/>
    <w:rsid w:val="351052D7"/>
    <w:rsid w:val="36AF6F33"/>
    <w:rsid w:val="371957D9"/>
    <w:rsid w:val="3BD31195"/>
    <w:rsid w:val="4953078A"/>
    <w:rsid w:val="4BFE7F04"/>
    <w:rsid w:val="4F756C06"/>
    <w:rsid w:val="55065F5F"/>
    <w:rsid w:val="5A866DB4"/>
    <w:rsid w:val="5FFA46FE"/>
    <w:rsid w:val="60335942"/>
    <w:rsid w:val="68F94BE8"/>
    <w:rsid w:val="6E454C48"/>
    <w:rsid w:val="72EC2163"/>
    <w:rsid w:val="73584D4B"/>
    <w:rsid w:val="7ED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93</Words>
  <Characters>93</Characters>
  <Lines>22</Lines>
  <Paragraphs>6</Paragraphs>
  <TotalTime>20</TotalTime>
  <ScaleCrop>false</ScaleCrop>
  <LinksUpToDate>false</LinksUpToDate>
  <CharactersWithSpaces>119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2019-07-22T07:34:00Z</dcterms:created>
  <dc:creator>省科普场馆协会</dc:creator>
  <cp:lastModifiedBy>省科普场馆协会</cp:lastModifiedBy>
  <cp:lastPrinted>2018-08-27T08:39:00Z</cp:lastPrinted>
  <dcterms:modified xsi:type="dcterms:W3CDTF">2022-07-29T07:04:41Z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5AC08DFB92854BCBAD1BFA2F72AD07C6</vt:lpwstr>
  </property>
</Properties>
</file>